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C1" w:rsidRPr="00AD02F8" w:rsidRDefault="008837C1" w:rsidP="008837C1">
      <w:pPr>
        <w:pStyle w:val="a3"/>
        <w:rPr>
          <w:szCs w:val="28"/>
        </w:rPr>
      </w:pPr>
      <w:r w:rsidRPr="00AD02F8">
        <w:rPr>
          <w:szCs w:val="28"/>
        </w:rPr>
        <w:t>Муниципальное образование «Птичнинское сельское поселение»</w:t>
      </w:r>
    </w:p>
    <w:p w:rsidR="008837C1" w:rsidRPr="00AD02F8" w:rsidRDefault="008837C1" w:rsidP="0088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8837C1" w:rsidRPr="00AD02F8" w:rsidRDefault="008837C1" w:rsidP="0088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8837C1" w:rsidRPr="00AD02F8" w:rsidRDefault="008837C1" w:rsidP="0088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7C1" w:rsidRPr="00AD02F8" w:rsidRDefault="008837C1" w:rsidP="0088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837C1" w:rsidRPr="00AD02F8" w:rsidRDefault="008837C1" w:rsidP="0088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7C1" w:rsidRPr="00AD02F8" w:rsidRDefault="008837C1" w:rsidP="0088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2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837C1" w:rsidRPr="00AD02F8" w:rsidRDefault="008837C1" w:rsidP="008837C1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14.06.2017</w:t>
      </w:r>
      <w:r w:rsidRPr="00AD02F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№ 78</w:t>
      </w:r>
    </w:p>
    <w:p w:rsidR="008837C1" w:rsidRDefault="008837C1" w:rsidP="008837C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02F8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8837C1" w:rsidRDefault="008837C1" w:rsidP="008837C1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отмене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37C1" w:rsidRPr="00B44880" w:rsidRDefault="008837C1" w:rsidP="00883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30 Федерального закона от 21.12.94  № 69-ФЗ «О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губернатора Еврейской автономной области от </w:t>
      </w:r>
      <w:r w:rsidRPr="008837C1">
        <w:rPr>
          <w:rFonts w:ascii="Times New Roman" w:eastAsia="Times New Roman" w:hAnsi="Times New Roman" w:cs="Times New Roman"/>
          <w:sz w:val="28"/>
          <w:szCs w:val="28"/>
        </w:rPr>
        <w:t xml:space="preserve"> 30 мая 2017 г. № 117 </w:t>
      </w:r>
      <w:r>
        <w:rPr>
          <w:rFonts w:ascii="Times New Roman" w:eastAsia="Times New Roman" w:hAnsi="Times New Roman" w:cs="Times New Roman"/>
          <w:sz w:val="28"/>
          <w:szCs w:val="28"/>
        </w:rPr>
        <w:t>«Об отмене на территории Еврейской автономной области особого противопожарного режима» и в связи с нормализацией пожарной обстановки на территории МО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 w:rsidRPr="00B44880">
        <w:rPr>
          <w:rFonts w:ascii="Times New Roman" w:eastAsia="Times New Roman" w:hAnsi="Times New Roman" w:cs="Times New Roman"/>
          <w:sz w:val="28"/>
        </w:rPr>
        <w:t>администрация сельского поселения</w:t>
      </w: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880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8837C1" w:rsidRDefault="008837C1" w:rsidP="0088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на территории муниципального образования «Птичнинское сельское поселение»</w:t>
      </w:r>
      <w:r w:rsidRPr="003F366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особый противопожарный режим.</w:t>
      </w:r>
    </w:p>
    <w:p w:rsidR="008837C1" w:rsidRDefault="008837C1" w:rsidP="00883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Признать утратившим силу постановление администрации Птичнинского сельского поселения от 25.04.2017 № 261 «Об установлении на территории МО «Птичнинское сельское поселение» </w:t>
      </w:r>
      <w:r w:rsidRPr="004C35B5">
        <w:rPr>
          <w:rFonts w:ascii="Times New Roman" w:eastAsia="Times New Roman" w:hAnsi="Times New Roman" w:cs="Times New Roman"/>
          <w:sz w:val="28"/>
        </w:rPr>
        <w:t>особого противопожарного режима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8837C1" w:rsidRPr="00FD1EF9" w:rsidRDefault="008837C1" w:rsidP="008837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EF9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837C1" w:rsidRDefault="008837C1" w:rsidP="00883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официального опубликования.</w:t>
      </w:r>
    </w:p>
    <w:p w:rsidR="008837C1" w:rsidRDefault="008837C1" w:rsidP="0088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37C1" w:rsidRDefault="008837C1" w:rsidP="0088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837C1" w:rsidRDefault="008837C1" w:rsidP="00883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Е.К. Штанько                                                       </w:t>
      </w: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37C1" w:rsidRDefault="008837C1" w:rsidP="008837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837C1" w:rsidRPr="006369D0" w:rsidRDefault="008837C1" w:rsidP="0088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 xml:space="preserve">Готовил: заместитель главы </w:t>
      </w:r>
    </w:p>
    <w:p w:rsidR="008837C1" w:rsidRDefault="008837C1" w:rsidP="0088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D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37C1" w:rsidRPr="006369D0" w:rsidRDefault="008837C1" w:rsidP="0088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Л.Ю. Масловская</w:t>
      </w:r>
    </w:p>
    <w:p w:rsidR="008837C1" w:rsidRPr="003F3663" w:rsidRDefault="008837C1" w:rsidP="00883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7C1" w:rsidRDefault="008837C1" w:rsidP="008837C1"/>
    <w:p w:rsidR="008837C1" w:rsidRDefault="008837C1" w:rsidP="008837C1"/>
    <w:p w:rsidR="00947406" w:rsidRDefault="00947406"/>
    <w:sectPr w:rsidR="00947406" w:rsidSect="0069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837C1"/>
    <w:rsid w:val="005A58D7"/>
    <w:rsid w:val="008837C1"/>
    <w:rsid w:val="0094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83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8837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837C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2017-06-15T04:59:00Z</cp:lastPrinted>
  <dcterms:created xsi:type="dcterms:W3CDTF">2017-06-15T04:56:00Z</dcterms:created>
  <dcterms:modified xsi:type="dcterms:W3CDTF">2017-06-15T05:07:00Z</dcterms:modified>
</cp:coreProperties>
</file>